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3066" w14:textId="77777777" w:rsidR="00E61563" w:rsidRPr="00E61563" w:rsidRDefault="00E61563" w:rsidP="00E61563">
      <w:pPr>
        <w:pStyle w:val="Heading1"/>
        <w:shd w:val="clear" w:color="auto" w:fill="FFFFFF"/>
        <w:spacing w:before="120" w:after="0"/>
        <w:ind w:left="720" w:hanging="360"/>
        <w:jc w:val="center"/>
        <w:rPr>
          <w:b/>
          <w:bCs/>
          <w:sz w:val="48"/>
          <w:szCs w:val="48"/>
        </w:rPr>
      </w:pPr>
      <w:r w:rsidRPr="00E61563">
        <w:rPr>
          <w:rFonts w:ascii="Roboto" w:hAnsi="Roboto"/>
          <w:b/>
          <w:bCs/>
          <w:color w:val="000000"/>
          <w:sz w:val="36"/>
          <w:szCs w:val="36"/>
        </w:rPr>
        <w:t>BÁO CÁO SAU BUỔI THỰC HÀNH</w:t>
      </w:r>
    </w:p>
    <w:p w14:paraId="672E7909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Môn học: Cơ sở dữ liệu</w:t>
      </w:r>
    </w:p>
    <w:p w14:paraId="7CE64B79" w14:textId="2AE2A2A0" w:rsidR="00E61563" w:rsidRPr="00A74CE6" w:rsidRDefault="00E61563" w:rsidP="00E61563">
      <w:pPr>
        <w:pStyle w:val="Heading3"/>
        <w:shd w:val="clear" w:color="auto" w:fill="FFFFFF"/>
        <w:spacing w:before="0" w:after="0"/>
        <w:ind w:left="720" w:hanging="360"/>
        <w:rPr>
          <w:lang w:val="en-US"/>
        </w:rPr>
      </w:pPr>
      <w:r w:rsidRPr="00E61563">
        <w:rPr>
          <w:rFonts w:ascii="Roboto" w:hAnsi="Roboto"/>
        </w:rPr>
        <w:t>Tên buổi thực hành: Thực hành Mini-Project Session</w:t>
      </w:r>
      <w:r w:rsidR="00A74CE6">
        <w:rPr>
          <w:rFonts w:ascii="Roboto" w:hAnsi="Roboto"/>
          <w:lang w:val="en-US"/>
        </w:rPr>
        <w:t>_05</w:t>
      </w:r>
    </w:p>
    <w:p w14:paraId="29EA4ECE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Thời gian thực hành: 180p</w:t>
      </w:r>
    </w:p>
    <w:p w14:paraId="1CDDF341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Họ và tên sinh viên: Đào Trường Sơn</w:t>
      </w:r>
    </w:p>
    <w:p w14:paraId="09C9C3DB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Mã sinh viên: SV111</w:t>
      </w:r>
    </w:p>
    <w:p w14:paraId="1C6B67BA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Lớp: HN-K24-CNTT2</w:t>
      </w:r>
    </w:p>
    <w:p w14:paraId="5F7702C4" w14:textId="4B00A0F7" w:rsidR="00E61563" w:rsidRPr="00E61563" w:rsidRDefault="00E61563" w:rsidP="00E61563">
      <w:pPr>
        <w:pStyle w:val="Heading3"/>
        <w:shd w:val="clear" w:color="auto" w:fill="FFFFFF"/>
        <w:spacing w:before="0" w:after="12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Nhóm: </w:t>
      </w:r>
      <w:r>
        <w:rPr>
          <w:rFonts w:ascii="Roboto" w:hAnsi="Roboto"/>
          <w:lang w:val="en-US"/>
        </w:rPr>
        <w:t>2</w:t>
      </w:r>
    </w:p>
    <w:p w14:paraId="73B1FBE1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I. NỘI DUNG ĐÃ THỰC HÀNH</w:t>
      </w:r>
    </w:p>
    <w:p w14:paraId="0E18EF6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Giới thiệu về sản phẩm</w:t>
      </w:r>
    </w:p>
    <w:p w14:paraId="6DA54E9B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nội dung đã làm trong dự án</w:t>
      </w:r>
    </w:p>
    <w:p w14:paraId="79C58ABD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Phản biện câu hỏi của các thành viên nhóm khác và Thầy Trợ Giảng</w:t>
      </w:r>
    </w:p>
    <w:p w14:paraId="2A686D3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giải pháp của từng trường hợp gặp phải</w:t>
      </w:r>
    </w:p>
    <w:p w14:paraId="0332E13A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II. CÔNG VIỆC CÁC EM ĐÃ LÀM</w:t>
      </w:r>
    </w:p>
    <w:p w14:paraId="51F7266A" w14:textId="77777777" w:rsidR="00E61563" w:rsidRDefault="00E61563" w:rsidP="00E61563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cá nhân:</w:t>
      </w:r>
    </w:p>
    <w:p w14:paraId="1189A12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24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Phân tích tài liệu SRS</w:t>
      </w:r>
    </w:p>
    <w:p w14:paraId="67F739B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Đưa ra những vấn đề cần giải quyết trong dự án.</w:t>
      </w:r>
    </w:p>
    <w:p w14:paraId="126D18D0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và đưa ra ví dụ cho các trường hợp sẽ gặp phải.</w:t>
      </w:r>
    </w:p>
    <w:p w14:paraId="7E5DB169" w14:textId="77777777" w:rsidR="00E61563" w:rsidRDefault="00E61563" w:rsidP="00E6156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nhóm:</w:t>
      </w:r>
    </w:p>
    <w:p w14:paraId="6B6BFEC8" w14:textId="62021C4C" w:rsid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Thảo luận về các câu hỏi của nhóm khác và Thầy Trợ Giảng để đưa ra đáp án hợp lệ</w:t>
      </w:r>
    </w:p>
    <w:p w14:paraId="73622608" w14:textId="19C9185E" w:rsidR="00E61563" w:rsidRP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những thắc mắc trong dự án cho các thành viên khác</w:t>
      </w:r>
    </w:p>
    <w:p w14:paraId="65ECA59E" w14:textId="060470A5" w:rsidR="00E61563" w:rsidRDefault="00E61563" w:rsidP="00E61563">
      <w:pPr>
        <w:pStyle w:val="NormalWeb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III. KẾT QUẢ CÁC EM ĐẠT ĐƯỢC</w:t>
      </w:r>
    </w:p>
    <w:p w14:paraId="429A8A38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color w:val="000000"/>
          <w:sz w:val="28"/>
          <w:szCs w:val="28"/>
        </w:rPr>
        <w:t>Sau buổi thực hành, em đã:</w:t>
      </w:r>
    </w:p>
    <w:p w14:paraId="3DB56ECB" w14:textId="59AAE6A0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kiến thức về</w:t>
      </w:r>
      <w:r w:rsidR="00923FFB">
        <w:rPr>
          <w:rFonts w:ascii="Roboto" w:hAnsi="Roboto"/>
          <w:color w:val="000000"/>
          <w:sz w:val="28"/>
          <w:szCs w:val="28"/>
        </w:rPr>
        <w:t xml:space="preserve"> </w:t>
      </w:r>
      <w:r w:rsidR="00A74CE6">
        <w:rPr>
          <w:rFonts w:ascii="Roboto" w:hAnsi="Roboto"/>
          <w:color w:val="000000"/>
          <w:sz w:val="28"/>
          <w:szCs w:val="28"/>
        </w:rPr>
        <w:t xml:space="preserve">String, mảng, vòng lặp </w:t>
      </w:r>
      <w:r w:rsidR="00923FFB">
        <w:rPr>
          <w:rFonts w:ascii="Roboto" w:hAnsi="Roboto"/>
          <w:color w:val="000000"/>
          <w:sz w:val="28"/>
          <w:szCs w:val="28"/>
        </w:rPr>
        <w:t>kĩ càng hơn</w:t>
      </w:r>
    </w:p>
    <w:p w14:paraId="74684386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Áp dụng từ kiến thức lý thuyết vào bài tập thực hành</w:t>
      </w:r>
    </w:p>
    <w:p w14:paraId="5EF36D74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Hoàn thành các yêu cầu được đề ra</w:t>
      </w:r>
    </w:p>
    <w:p w14:paraId="3BBAEC0F" w14:textId="124F3D1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được kỹ năng thực hành và rút kinh nghiệm trong những trường hợp thực tế</w:t>
      </w:r>
    </w:p>
    <w:p w14:paraId="0CFECB07" w14:textId="0E8BD2FC" w:rsidR="00E61563" w:rsidRPr="00E61563" w:rsidRDefault="00E61563" w:rsidP="00E61563">
      <w:pPr>
        <w:pStyle w:val="NormalWeb"/>
        <w:shd w:val="clear" w:color="auto" w:fill="FFFFFF"/>
        <w:spacing w:before="120" w:beforeAutospacing="0" w:after="0" w:afterAutospacing="0"/>
        <w:rPr>
          <w:sz w:val="18"/>
          <w:szCs w:val="18"/>
        </w:rPr>
      </w:pPr>
      <w:r>
        <w:rPr>
          <w:rFonts w:ascii="Roboto" w:hAnsi="Roboto"/>
          <w:b/>
          <w:bCs/>
          <w:i/>
          <w:iCs/>
          <w:color w:val="000000"/>
          <w:sz w:val="32"/>
          <w:szCs w:val="32"/>
        </w:rPr>
        <w:t xml:space="preserve">Link mini-project: </w:t>
      </w:r>
      <w:r w:rsidR="00A74CE6" w:rsidRPr="00A74CE6">
        <w:rPr>
          <w:rFonts w:ascii="Roboto" w:hAnsi="Roboto"/>
          <w:i/>
          <w:iCs/>
          <w:color w:val="000000"/>
          <w:sz w:val="21"/>
          <w:szCs w:val="21"/>
        </w:rPr>
        <w:t>https://github.com/SonDao0205/HN_KS24_CNTT2_IT203_Session_05</w:t>
      </w:r>
    </w:p>
    <w:p w14:paraId="25BF7B46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IV. KHÓ KHĂN VÀ VẤN ĐỀ CÁC EM GẶP PHẢI</w:t>
      </w:r>
    </w:p>
    <w:p w14:paraId="3DE8FAF4" w14:textId="77777777" w:rsidR="00E61563" w:rsidRDefault="00E61563" w:rsidP="00E61563">
      <w:pPr>
        <w:pStyle w:val="NormalWeb"/>
        <w:numPr>
          <w:ilvl w:val="0"/>
          <w:numId w:val="13"/>
        </w:numPr>
        <w:shd w:val="clear" w:color="auto" w:fill="FFFFFF"/>
        <w:spacing w:before="120" w:beforeAutospacing="0" w:after="120" w:afterAutospacing="0"/>
        <w:ind w:left="1080"/>
        <w:textAlignment w:val="baseline"/>
        <w:rPr>
          <w:rFonts w:ascii="Roboto" w:hAnsi="Roboto"/>
          <w:b/>
          <w:bCs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Trong quá trình thực hành, em gặp những khó khăn như :</w:t>
      </w:r>
    </w:p>
    <w:p w14:paraId="2DF04A45" w14:textId="77777777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Chưa có kinh nghiệm đọc tài liệu SRS làm mất khá nhiều thời gian lãng phí</w:t>
      </w:r>
    </w:p>
    <w:p w14:paraId="765DF48E" w14:textId="78922084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2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lastRenderedPageBreak/>
        <w:t xml:space="preserve">Kiến thức về </w:t>
      </w:r>
      <w:r w:rsidR="00923FFB">
        <w:rPr>
          <w:rFonts w:ascii="Roboto" w:hAnsi="Roboto" w:cs="Arial"/>
          <w:color w:val="000000"/>
          <w:sz w:val="28"/>
          <w:szCs w:val="28"/>
        </w:rPr>
        <w:t xml:space="preserve">lý thuyết </w:t>
      </w:r>
      <w:r>
        <w:rPr>
          <w:rFonts w:ascii="Roboto" w:hAnsi="Roboto" w:cs="Arial"/>
          <w:color w:val="000000"/>
          <w:sz w:val="28"/>
          <w:szCs w:val="28"/>
        </w:rPr>
        <w:t>chưa được chắc chắn để giúp đỡ các thành viên phản biện</w:t>
      </w:r>
    </w:p>
    <w:p w14:paraId="0D7BF455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V. KINH NGHIỆM RÚT RA</w:t>
      </w:r>
    </w:p>
    <w:p w14:paraId="67592762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Kinh nghiệm rút ra từ bài thực hành:</w:t>
      </w:r>
    </w:p>
    <w:p w14:paraId="6248D7E1" w14:textId="77777777" w:rsidR="00E61563" w:rsidRDefault="00E61563" w:rsidP="00E61563">
      <w:pPr>
        <w:pStyle w:val="NormalWeb"/>
        <w:numPr>
          <w:ilvl w:val="1"/>
          <w:numId w:val="16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Đầu tư cho kiến thức lý thuyết kĩ càng hơn</w:t>
      </w:r>
    </w:p>
    <w:p w14:paraId="1F8EC78E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Andika" w:hAnsi="Andika"/>
          <w:color w:val="000000"/>
          <w:sz w:val="28"/>
          <w:szCs w:val="28"/>
        </w:rPr>
        <w:t>Lưu ý các em cần note lại cho những buổi thực hành sau:</w:t>
      </w:r>
    </w:p>
    <w:p w14:paraId="438A4CE1" w14:textId="77777777" w:rsidR="00E61563" w:rsidRDefault="00E61563" w:rsidP="00E61563">
      <w:pPr>
        <w:pStyle w:val="NormalWeb"/>
        <w:numPr>
          <w:ilvl w:val="1"/>
          <w:numId w:val="17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Chuẩn bị trước các câu hỏi dành cho các thành viên khi họp nhóm</w:t>
      </w:r>
    </w:p>
    <w:p w14:paraId="2BB439B8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VII. KẾT LUẬN</w:t>
      </w:r>
    </w:p>
    <w:p w14:paraId="3C17037D" w14:textId="5A15DC8C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 xml:space="preserve">Khả năng hiểu bài của cá nhân được đánh giá trong khoảng </w:t>
      </w:r>
      <w:r w:rsidR="005530E0">
        <w:rPr>
          <w:rFonts w:ascii="Roboto" w:hAnsi="Roboto"/>
          <w:color w:val="000000"/>
          <w:sz w:val="28"/>
          <w:szCs w:val="28"/>
        </w:rPr>
        <w:t>9</w:t>
      </w:r>
      <w:r>
        <w:rPr>
          <w:rFonts w:ascii="Roboto" w:hAnsi="Roboto"/>
          <w:color w:val="000000"/>
          <w:sz w:val="28"/>
          <w:szCs w:val="28"/>
        </w:rPr>
        <w:t>/10 điểm (</w:t>
      </w:r>
      <w:r w:rsidR="005530E0">
        <w:rPr>
          <w:rFonts w:ascii="Roboto" w:hAnsi="Roboto"/>
          <w:color w:val="000000"/>
          <w:sz w:val="28"/>
          <w:szCs w:val="28"/>
        </w:rPr>
        <w:t>Xuất sắc</w:t>
      </w:r>
      <w:r>
        <w:rPr>
          <w:rFonts w:ascii="Roboto" w:hAnsi="Roboto"/>
          <w:color w:val="000000"/>
          <w:sz w:val="28"/>
          <w:szCs w:val="28"/>
        </w:rPr>
        <w:t>)</w:t>
      </w:r>
    </w:p>
    <w:p w14:paraId="59ED9C5D" w14:textId="77777777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Sau buổi thực hành đã giúp cá nhân hiểu rõ hơn về nhiều khía cạnh và chuyên sâu hơn về bài học </w:t>
      </w:r>
    </w:p>
    <w:p w14:paraId="0B948058" w14:textId="77777777" w:rsidR="00E61563" w:rsidRDefault="00E61563" w:rsidP="00E61563">
      <w:pPr>
        <w:rPr>
          <w:rFonts w:ascii="Times New Roman" w:hAnsi="Times New Roman"/>
          <w:sz w:val="24"/>
          <w:szCs w:val="24"/>
        </w:rPr>
      </w:pPr>
    </w:p>
    <w:p w14:paraId="00000028" w14:textId="77777777" w:rsidR="00612D0F" w:rsidRPr="00E61563" w:rsidRDefault="00612D0F" w:rsidP="00E61563"/>
    <w:sectPr w:rsidR="00612D0F" w:rsidRPr="00E615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5DAF54B-B1D2-E241-8EBB-784E0E6D4208}"/>
    <w:embedBold r:id="rId2" w:fontKey="{D9BEF1B9-94D3-1B43-B5CF-5D9054F78A9F}"/>
    <w:embedItalic r:id="rId3" w:fontKey="{193541B7-778B-BC45-A208-57746A813AB1}"/>
    <w:embedBoldItalic r:id="rId4" w:fontKey="{8CF14B34-0A64-1346-BC47-23CF2A6B66D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8878678B-9E5F-3D44-B871-11F2527D715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547D0326-DED3-AF4B-A21E-52E5B31C911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E3AA124E-C50D-7C43-8869-6F0775EAEA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E896F790-0EC5-E644-B356-AAA385171AAF}"/>
    <w:embedBold r:id="rId9" w:fontKey="{CDB789C5-AE16-6D4F-9957-2C60372C3661}"/>
    <w:embedItalic r:id="rId10" w:fontKey="{6DAD955C-6B9D-5A44-97DC-61C52802E300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0ADADC79-42AD-0E4A-A774-4F5E4C0D1BF1}"/>
    <w:embedBold r:id="rId12" w:fontKey="{E7D61231-6321-AB4C-A8BB-33A707F4528E}"/>
    <w:embedItalic r:id="rId13" w:fontKey="{EDB5470D-108F-6A4D-85A7-C4E85692C6F2}"/>
    <w:embedBoldItalic r:id="rId14" w:fontKey="{D5FB92D7-6358-4E47-945C-6BDAD2F70289}"/>
  </w:font>
  <w:font w:name="Andika">
    <w:charset w:val="00"/>
    <w:family w:val="auto"/>
    <w:pitch w:val="default"/>
    <w:embedRegular r:id="rId15" w:fontKey="{C23FBC70-BE41-3441-87A9-51915906358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30513298-45D1-0A4D-B40D-D4BF7D39214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A875417D-607B-7142-8E4B-43F8D3CC10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20038"/>
    <w:multiLevelType w:val="multilevel"/>
    <w:tmpl w:val="331AC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657CF5"/>
    <w:multiLevelType w:val="multilevel"/>
    <w:tmpl w:val="48AE8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5A3F37"/>
    <w:multiLevelType w:val="multilevel"/>
    <w:tmpl w:val="CD304A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7D50EF"/>
    <w:multiLevelType w:val="multilevel"/>
    <w:tmpl w:val="5CCE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81EAA"/>
    <w:multiLevelType w:val="multilevel"/>
    <w:tmpl w:val="38A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4212"/>
    <w:multiLevelType w:val="multilevel"/>
    <w:tmpl w:val="F86E4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03FC6"/>
    <w:multiLevelType w:val="multilevel"/>
    <w:tmpl w:val="7E38A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0C20F8"/>
    <w:multiLevelType w:val="multilevel"/>
    <w:tmpl w:val="20F0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23894"/>
    <w:multiLevelType w:val="multilevel"/>
    <w:tmpl w:val="B03E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8A5389"/>
    <w:multiLevelType w:val="multilevel"/>
    <w:tmpl w:val="FBCC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858D7"/>
    <w:multiLevelType w:val="multilevel"/>
    <w:tmpl w:val="FE328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E4CFE"/>
    <w:multiLevelType w:val="multilevel"/>
    <w:tmpl w:val="F2646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643E1B"/>
    <w:multiLevelType w:val="multilevel"/>
    <w:tmpl w:val="C57CD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DD1CCA"/>
    <w:multiLevelType w:val="multilevel"/>
    <w:tmpl w:val="616C0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DE6034"/>
    <w:multiLevelType w:val="multilevel"/>
    <w:tmpl w:val="CCAA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B80957"/>
    <w:multiLevelType w:val="multilevel"/>
    <w:tmpl w:val="0470A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9508799">
    <w:abstractNumId w:val="11"/>
  </w:num>
  <w:num w:numId="2" w16cid:durableId="1273980455">
    <w:abstractNumId w:val="1"/>
  </w:num>
  <w:num w:numId="3" w16cid:durableId="1322395072">
    <w:abstractNumId w:val="5"/>
  </w:num>
  <w:num w:numId="4" w16cid:durableId="1558391575">
    <w:abstractNumId w:val="13"/>
  </w:num>
  <w:num w:numId="5" w16cid:durableId="96339828">
    <w:abstractNumId w:val="2"/>
  </w:num>
  <w:num w:numId="6" w16cid:durableId="1387754323">
    <w:abstractNumId w:val="0"/>
  </w:num>
  <w:num w:numId="7" w16cid:durableId="1512644690">
    <w:abstractNumId w:val="12"/>
  </w:num>
  <w:num w:numId="8" w16cid:durableId="1227036637">
    <w:abstractNumId w:val="6"/>
  </w:num>
  <w:num w:numId="9" w16cid:durableId="1745103109">
    <w:abstractNumId w:val="8"/>
  </w:num>
  <w:num w:numId="10" w16cid:durableId="116729513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386568440">
    <w:abstractNumId w:val="4"/>
  </w:num>
  <w:num w:numId="12" w16cid:durableId="708577098">
    <w:abstractNumId w:val="7"/>
  </w:num>
  <w:num w:numId="13" w16cid:durableId="1981377122">
    <w:abstractNumId w:val="14"/>
  </w:num>
  <w:num w:numId="14" w16cid:durableId="1453551691">
    <w:abstractNumId w:val="3"/>
  </w:num>
  <w:num w:numId="15" w16cid:durableId="346905887">
    <w:abstractNumId w:val="9"/>
  </w:num>
  <w:num w:numId="16" w16cid:durableId="11316288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85341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8405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0F"/>
    <w:rsid w:val="0024264A"/>
    <w:rsid w:val="003F0790"/>
    <w:rsid w:val="005530E0"/>
    <w:rsid w:val="00612D0F"/>
    <w:rsid w:val="006413AD"/>
    <w:rsid w:val="00763283"/>
    <w:rsid w:val="00923FFB"/>
    <w:rsid w:val="00A151E1"/>
    <w:rsid w:val="00A67E44"/>
    <w:rsid w:val="00A74CE6"/>
    <w:rsid w:val="00CD5ED9"/>
    <w:rsid w:val="00E61563"/>
    <w:rsid w:val="00FD2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85AAAE"/>
  <w15:docId w15:val="{CDB8AA6F-7A11-464B-B5BC-CA46317C7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6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265</Words>
  <Characters>1512</Characters>
  <Application>Microsoft Office Word</Application>
  <DocSecurity>0</DocSecurity>
  <Lines>12</Lines>
  <Paragraphs>3</Paragraphs>
  <ScaleCrop>false</ScaleCrop>
  <Company/>
  <LinksUpToDate>false</LinksUpToDate>
  <CharactersWithSpaces>1774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Dao Truong Son D24TX</cp:lastModifiedBy>
  <cp:revision>2</cp:revision>
  <dcterms:created xsi:type="dcterms:W3CDTF">2026-01-29T01:43:00Z</dcterms:created>
  <dcterms:modified xsi:type="dcterms:W3CDTF">2026-01-29T01:43:00Z</dcterms:modified>
</cp:coreProperties>
</file>